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 w:rsidP="00F40C67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6254F3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</w:t>
      </w:r>
      <w:proofErr w:type="gramStart"/>
      <w:r>
        <w:rPr>
          <w:rFonts w:ascii="Times New Roman CYR" w:hAnsi="Times New Roman CYR" w:cs="Times New Roman CYR"/>
          <w:sz w:val="20"/>
          <w:szCs w:val="20"/>
        </w:rPr>
        <w:t>указывается</w:t>
      </w:r>
      <w:proofErr w:type="gramEnd"/>
      <w:r>
        <w:rPr>
          <w:rFonts w:ascii="Times New Roman CYR" w:hAnsi="Times New Roman CYR" w:cs="Times New Roman CYR"/>
          <w:sz w:val="20"/>
          <w:szCs w:val="20"/>
        </w:rPr>
        <w:t xml:space="preserve">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A0EDB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6254F3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P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1A0EDB" w:rsidRDefault="001A0EDB" w:rsidP="001A0EDB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A0EDB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744C7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744C7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A0EDB" w:rsidRDefault="001A0EDB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0EDB" w:rsidRDefault="001A0EDB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A0EDB" w:rsidRDefault="001A0EDB" w:rsidP="001A0EDB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1A0EDB" w:rsidRDefault="001A0EDB">
      <w:pPr>
        <w:widowControl w:val="0"/>
        <w:autoSpaceDE w:val="0"/>
        <w:autoSpaceDN w:val="0"/>
        <w:adjustRightInd w:val="0"/>
        <w:jc w:val="both"/>
      </w:pPr>
    </w:p>
    <w:p w:rsidR="00B53011" w:rsidRDefault="004B2BA8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t>Адрес эмитента</w:t>
      </w:r>
      <w:r w:rsidR="00B53011">
        <w:rPr>
          <w:rFonts w:ascii="Courier New CYR" w:hAnsi="Courier New CYR" w:cs="Courier New CYR"/>
        </w:rPr>
        <w:t xml:space="preserve">: </w:t>
      </w:r>
      <w:r w:rsidR="006254F3" w:rsidRPr="006254F3">
        <w:rPr>
          <w:rFonts w:ascii="Times New Roman CYR" w:hAnsi="Times New Roman CYR" w:cs="Times New Roman CYR"/>
          <w:b/>
          <w:bCs/>
        </w:rPr>
        <w:t>187515, Ленинградская обл., Тихвинский район, д. Бор, 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r w:rsidR="004B2BA8">
        <w:rPr>
          <w:sz w:val="18"/>
          <w:szCs w:val="18"/>
        </w:rPr>
        <w:t>адрес эмитента – акционерного общества, указанный в едином государственном реестре</w:t>
      </w:r>
      <w:r w:rsidR="004B2BA8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</w:t>
      </w:r>
      <w:r>
        <w:rPr>
          <w:rFonts w:ascii="Times New Roman CYR" w:hAnsi="Times New Roman CYR" w:cs="Times New Roman CYR"/>
          <w:sz w:val="20"/>
          <w:szCs w:val="20"/>
        </w:rPr>
        <w:t>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</w:t>
      </w:r>
      <w:proofErr w:type="gramStart"/>
      <w:r>
        <w:rPr>
          <w:rFonts w:ascii="Times New Roman CYR" w:hAnsi="Times New Roman CYR" w:cs="Times New Roman CYR"/>
        </w:rPr>
        <w:t xml:space="preserve">Интернет: </w:t>
      </w:r>
      <w:r w:rsidR="006254F3" w:rsidRPr="006254F3"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4" w:history="1">
        <w:r w:rsidR="006254F3" w:rsidRPr="006254F3">
          <w:rPr>
            <w:rStyle w:val="a3"/>
            <w:rFonts w:ascii="Arial" w:hAnsi="Arial" w:cs="Arial"/>
            <w:sz w:val="20"/>
            <w:szCs w:val="20"/>
          </w:rPr>
          <w:t>http://disclosure.1prime.ru/Portal/Default.aspx?emId=4715028509</w:t>
        </w:r>
        <w:proofErr w:type="gramEnd"/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6254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6254F3"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7432A5" w:rsidP="00744C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744C7B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4A59BC" w:rsidRDefault="00744C7B" w:rsidP="005040C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9D27DD" w:rsidRDefault="00B53011" w:rsidP="004B2BA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4B2BA8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466C5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4582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220"/>
        <w:gridCol w:w="1417"/>
        <w:gridCol w:w="2127"/>
      </w:tblGrid>
      <w:tr w:rsidR="00B53011" w:rsidTr="00F53844">
        <w:trPr>
          <w:gridBefore w:val="12"/>
          <w:wBefore w:w="11038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6254F3" w:rsidTr="00F53844">
        <w:trPr>
          <w:gridBefore w:val="12"/>
          <w:wBefore w:w="11038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75"/>
            </w:tblGrid>
            <w:tr w:rsidR="006254F3" w:rsidRPr="007F6534" w:rsidTr="000D461D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6254F3" w:rsidRPr="007F6534" w:rsidRDefault="006254F3" w:rsidP="006254F3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6254F3" w:rsidRPr="007F6534" w:rsidRDefault="006254F3" w:rsidP="006254F3">
                  <w:pPr>
                    <w:rPr>
                      <w:b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</w:p>
              </w:tc>
            </w:tr>
          </w:tbl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6254F3" w:rsidTr="00F53844">
        <w:trPr>
          <w:gridBefore w:val="12"/>
          <w:wBefore w:w="11038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254F3" w:rsidRDefault="006254F3" w:rsidP="006254F3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6254F3" w:rsidRPr="002D5818" w:rsidRDefault="006254F3" w:rsidP="006254F3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 w:rsidTr="00F53844">
        <w:trPr>
          <w:gridAfter w:val="3"/>
          <w:wAfter w:w="5764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b/>
                <w:bCs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432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44C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4B2BA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44C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4A59BC" w:rsidRDefault="004B2BA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</w:tr>
    </w:tbl>
    <w:p w:rsidR="00181F46" w:rsidRDefault="00181F46" w:rsidP="00181F46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831"/>
        <w:gridCol w:w="1276"/>
        <w:gridCol w:w="1701"/>
        <w:gridCol w:w="2055"/>
      </w:tblGrid>
      <w:tr w:rsidR="000671A2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№</w:t>
            </w:r>
            <w:r w:rsidRPr="006F3F9C">
              <w:rPr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71A2" w:rsidRPr="006F3F9C" w:rsidRDefault="000671A2" w:rsidP="000671A2">
            <w:pPr>
              <w:jc w:val="center"/>
              <w:rPr>
                <w:b/>
                <w:sz w:val="20"/>
                <w:szCs w:val="20"/>
              </w:rPr>
            </w:pPr>
            <w:r w:rsidRPr="006F3F9C">
              <w:rPr>
                <w:b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7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Михайлов Иван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исполняющее  обязанности</w:t>
            </w:r>
            <w:proofErr w:type="gramEnd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06.09.2013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 xml:space="preserve">620014, Свердловская обл., г. Екатеринбург, ул. </w:t>
            </w:r>
            <w:proofErr w:type="spellStart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Вайнера</w:t>
            </w:r>
            <w:proofErr w:type="spellEnd"/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, д. 40, офис 901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18.06.2014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  <w:bookmarkStart w:id="0" w:name="_GoBack"/>
            <w:bookmarkEnd w:id="0"/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</w:tr>
      <w:tr w:rsidR="00F40C67" w:rsidRPr="00744C7B" w:rsidTr="00744C7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744C7B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18.06.2014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C67" w:rsidRPr="00744C7B" w:rsidRDefault="00F40C67" w:rsidP="00F40C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744C7B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6254F3" w:rsidRPr="00341537" w:rsidRDefault="006254F3" w:rsidP="00181F46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p w:rsidR="004B2BA8" w:rsidRDefault="004B2BA8" w:rsidP="004B2BA8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B2BA8" w:rsidTr="007845A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744C7B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744C7B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744C7B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BA8" w:rsidRDefault="004B2BA8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BA8" w:rsidRDefault="004B2BA8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4B2BA8" w:rsidRDefault="004B2BA8" w:rsidP="004B2BA8"/>
    <w:p w:rsidR="00A06852" w:rsidRDefault="004B2BA8" w:rsidP="009B09DA">
      <w:r>
        <w:t xml:space="preserve">Изменения в период с </w:t>
      </w:r>
      <w:r w:rsidR="00744C7B">
        <w:t xml:space="preserve">01.04.2015 по </w:t>
      </w:r>
      <w:proofErr w:type="gramStart"/>
      <w:r w:rsidR="00744C7B">
        <w:t>30.06.2015</w:t>
      </w:r>
      <w:r>
        <w:t xml:space="preserve">  не</w:t>
      </w:r>
      <w:proofErr w:type="gramEnd"/>
      <w:r>
        <w:t xml:space="preserve"> производились. </w:t>
      </w:r>
    </w:p>
    <w:sectPr w:rsidR="00A06852" w:rsidSect="003A6C87">
      <w:pgSz w:w="15840" w:h="12240" w:orient="landscape"/>
      <w:pgMar w:top="426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176EC"/>
    <w:rsid w:val="000628F4"/>
    <w:rsid w:val="000671A2"/>
    <w:rsid w:val="000906F9"/>
    <w:rsid w:val="000B351E"/>
    <w:rsid w:val="000C1B0A"/>
    <w:rsid w:val="00100F7C"/>
    <w:rsid w:val="00101BC1"/>
    <w:rsid w:val="00116BB1"/>
    <w:rsid w:val="00154234"/>
    <w:rsid w:val="00163304"/>
    <w:rsid w:val="0017147A"/>
    <w:rsid w:val="00181F46"/>
    <w:rsid w:val="00192C72"/>
    <w:rsid w:val="001A0EDB"/>
    <w:rsid w:val="001A22AD"/>
    <w:rsid w:val="001F1430"/>
    <w:rsid w:val="002126D5"/>
    <w:rsid w:val="00215983"/>
    <w:rsid w:val="00271A80"/>
    <w:rsid w:val="002C579D"/>
    <w:rsid w:val="00327F19"/>
    <w:rsid w:val="00341537"/>
    <w:rsid w:val="003A6C87"/>
    <w:rsid w:val="00402434"/>
    <w:rsid w:val="004430DD"/>
    <w:rsid w:val="00466C52"/>
    <w:rsid w:val="00473F14"/>
    <w:rsid w:val="00490C3A"/>
    <w:rsid w:val="004A59BC"/>
    <w:rsid w:val="004A744D"/>
    <w:rsid w:val="004B2BA8"/>
    <w:rsid w:val="004E0498"/>
    <w:rsid w:val="005040C1"/>
    <w:rsid w:val="005365BC"/>
    <w:rsid w:val="005A2870"/>
    <w:rsid w:val="005A30BC"/>
    <w:rsid w:val="005E13EF"/>
    <w:rsid w:val="00614863"/>
    <w:rsid w:val="006151BF"/>
    <w:rsid w:val="006254F3"/>
    <w:rsid w:val="00627EC4"/>
    <w:rsid w:val="00631F54"/>
    <w:rsid w:val="006B1CDA"/>
    <w:rsid w:val="006D097E"/>
    <w:rsid w:val="007432A5"/>
    <w:rsid w:val="00744C7B"/>
    <w:rsid w:val="0077260D"/>
    <w:rsid w:val="00781CA6"/>
    <w:rsid w:val="007A43CC"/>
    <w:rsid w:val="007D2005"/>
    <w:rsid w:val="00853A32"/>
    <w:rsid w:val="00942CF4"/>
    <w:rsid w:val="0097570C"/>
    <w:rsid w:val="009767BE"/>
    <w:rsid w:val="009A0799"/>
    <w:rsid w:val="009B09DA"/>
    <w:rsid w:val="009B4BB4"/>
    <w:rsid w:val="009C220A"/>
    <w:rsid w:val="009C78BE"/>
    <w:rsid w:val="009D27DD"/>
    <w:rsid w:val="00A01208"/>
    <w:rsid w:val="00A06852"/>
    <w:rsid w:val="00A43E64"/>
    <w:rsid w:val="00AE2508"/>
    <w:rsid w:val="00B00FC0"/>
    <w:rsid w:val="00B42C83"/>
    <w:rsid w:val="00B53011"/>
    <w:rsid w:val="00B6611E"/>
    <w:rsid w:val="00B674C8"/>
    <w:rsid w:val="00B9416F"/>
    <w:rsid w:val="00BB18C3"/>
    <w:rsid w:val="00BD63FA"/>
    <w:rsid w:val="00BF3BA1"/>
    <w:rsid w:val="00C052FA"/>
    <w:rsid w:val="00C16099"/>
    <w:rsid w:val="00C747A2"/>
    <w:rsid w:val="00C94008"/>
    <w:rsid w:val="00CA1C89"/>
    <w:rsid w:val="00CD0487"/>
    <w:rsid w:val="00D22806"/>
    <w:rsid w:val="00D40614"/>
    <w:rsid w:val="00DC4995"/>
    <w:rsid w:val="00E93915"/>
    <w:rsid w:val="00E96C1E"/>
    <w:rsid w:val="00F40C67"/>
    <w:rsid w:val="00F53844"/>
    <w:rsid w:val="00F55DF9"/>
    <w:rsid w:val="00F64008"/>
    <w:rsid w:val="00FA4515"/>
    <w:rsid w:val="00FD65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409937D-B96C-439B-A336-9933ADDA4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2CF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6254F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B09D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47150285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2491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Admin</cp:lastModifiedBy>
  <cp:revision>3</cp:revision>
  <dcterms:created xsi:type="dcterms:W3CDTF">2015-07-02T15:36:00Z</dcterms:created>
  <dcterms:modified xsi:type="dcterms:W3CDTF">2015-07-02T15:37:00Z</dcterms:modified>
</cp:coreProperties>
</file>