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79A" w:rsidRDefault="00AB479A">
      <w:pPr>
        <w:pStyle w:val="a3"/>
        <w:tabs>
          <w:tab w:val="clear" w:pos="4677"/>
          <w:tab w:val="clear" w:pos="9355"/>
        </w:tabs>
      </w:pPr>
    </w:p>
    <w:p w:rsidR="00886376" w:rsidRDefault="00886376">
      <w:pPr>
        <w:pStyle w:val="a3"/>
        <w:tabs>
          <w:tab w:val="clear" w:pos="4677"/>
          <w:tab w:val="clear" w:pos="9355"/>
        </w:tabs>
      </w:pPr>
    </w:p>
    <w:p w:rsidR="00573250" w:rsidRDefault="00573250">
      <w:pPr>
        <w:pStyle w:val="a3"/>
        <w:tabs>
          <w:tab w:val="clear" w:pos="4677"/>
          <w:tab w:val="clear" w:pos="9355"/>
        </w:tabs>
      </w:pPr>
    </w:p>
    <w:p w:rsidR="00573250" w:rsidRDefault="00573250">
      <w:pPr>
        <w:spacing w:after="40"/>
        <w:jc w:val="center"/>
        <w:rPr>
          <w:b/>
          <w:bCs/>
          <w:sz w:val="36"/>
          <w:szCs w:val="36"/>
        </w:rPr>
      </w:pPr>
    </w:p>
    <w:p w:rsidR="00821738" w:rsidRPr="00A34286" w:rsidRDefault="00821738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>С</w:t>
      </w:r>
      <w:r w:rsidR="00AB479A" w:rsidRPr="00A34286">
        <w:rPr>
          <w:b/>
          <w:bCs/>
          <w:sz w:val="36"/>
          <w:szCs w:val="36"/>
        </w:rPr>
        <w:t xml:space="preserve">писок </w:t>
      </w:r>
      <w:proofErr w:type="spellStart"/>
      <w:r w:rsidR="00AB479A" w:rsidRPr="00A34286">
        <w:rPr>
          <w:b/>
          <w:bCs/>
          <w:sz w:val="36"/>
          <w:szCs w:val="36"/>
        </w:rPr>
        <w:t>аффилированных</w:t>
      </w:r>
      <w:proofErr w:type="spellEnd"/>
      <w:r w:rsidR="00AB479A" w:rsidRPr="00A34286">
        <w:rPr>
          <w:b/>
          <w:bCs/>
          <w:sz w:val="36"/>
          <w:szCs w:val="36"/>
        </w:rPr>
        <w:t xml:space="preserve"> лиц</w:t>
      </w:r>
    </w:p>
    <w:p w:rsidR="00821738" w:rsidRPr="00A34286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A34286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A34286" w:rsidRDefault="0043792D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AB479A" w:rsidRPr="00A34286" w:rsidRDefault="00AB479A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A34286" w:rsidRDefault="0043792D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FA0311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23082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23082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23082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D4379B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E530CE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</w:tr>
      <w:tr w:rsidR="00474172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</w:tcPr>
          <w:p w:rsidR="00474172" w:rsidRPr="00A34286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A34286" w:rsidRDefault="00474172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</w:r>
            <w:proofErr w:type="spellStart"/>
            <w:r w:rsidRPr="00A34286">
              <w:rPr>
                <w:sz w:val="14"/>
                <w:szCs w:val="14"/>
              </w:rPr>
              <w:t>аффилированных</w:t>
            </w:r>
            <w:proofErr w:type="spellEnd"/>
            <w:r w:rsidRPr="00A34286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AB479A" w:rsidRPr="00A34286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A34286" w:rsidRDefault="00AB479A" w:rsidP="00AB479A">
            <w:pPr>
              <w:ind w:left="57"/>
            </w:pPr>
            <w:r w:rsidRPr="00A34286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A34286" w:rsidRDefault="0037166B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78" w:type="dxa"/>
          </w:tcPr>
          <w:p w:rsidR="00AB479A" w:rsidRPr="00A34286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A34286" w:rsidRDefault="00AB479A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A34286"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Pr="00A34286" w:rsidRDefault="00AB479A"/>
    <w:p w:rsidR="00AB479A" w:rsidRPr="00A34286" w:rsidRDefault="00AB479A" w:rsidP="00AB479A">
      <w:pPr>
        <w:widowControl w:val="0"/>
        <w:jc w:val="center"/>
        <w:rPr>
          <w:snapToGrid w:val="0"/>
        </w:rPr>
      </w:pPr>
      <w:r w:rsidRPr="00A34286">
        <w:rPr>
          <w:snapToGrid w:val="0"/>
        </w:rPr>
        <w:t xml:space="preserve">Информация, содержащаяся в настоящем списке </w:t>
      </w:r>
      <w:proofErr w:type="spellStart"/>
      <w:r w:rsidRPr="00A34286">
        <w:rPr>
          <w:snapToGrid w:val="0"/>
        </w:rPr>
        <w:t>аффилированных</w:t>
      </w:r>
      <w:proofErr w:type="spellEnd"/>
      <w:r w:rsidRPr="00A34286">
        <w:rPr>
          <w:snapToGrid w:val="0"/>
        </w:rPr>
        <w:t xml:space="preserve">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AB479A" w:rsidRPr="00A34286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A34286" w:rsidRDefault="00AB479A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A34286" w:rsidRDefault="003A1B34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AB479A" w:rsidRPr="00A342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710" w:type="dxa"/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 xml:space="preserve">(указывается </w:t>
            </w:r>
            <w:r w:rsidR="001A43A7" w:rsidRPr="00A34286">
              <w:rPr>
                <w:sz w:val="14"/>
                <w:szCs w:val="14"/>
              </w:rPr>
              <w:t>адрес</w:t>
            </w:r>
            <w:r w:rsidR="001A43A7"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AB479A" w:rsidRPr="00A34286" w:rsidRDefault="00AB479A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1A43A7" w:rsidRPr="00A34286" w:rsidTr="00B12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A34286" w:rsidRDefault="001A43A7" w:rsidP="00271E6C">
            <w:pPr>
              <w:ind w:left="57"/>
              <w:jc w:val="center"/>
            </w:pPr>
            <w:r w:rsidRPr="00A34286">
              <w:t>Наименование должности</w:t>
            </w:r>
            <w:r w:rsidR="00271E6C" w:rsidRPr="00A34286">
              <w:t xml:space="preserve"> </w:t>
            </w:r>
            <w:r w:rsidRPr="00A34286">
              <w:t>уполномоченного</w:t>
            </w:r>
            <w:r w:rsidR="00271E6C" w:rsidRPr="00A34286">
              <w:br/>
            </w:r>
            <w:r w:rsidRPr="00A34286">
              <w:t xml:space="preserve">лица </w:t>
            </w:r>
            <w:r w:rsidR="00271E6C" w:rsidRPr="00A34286">
              <w:t>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A34286" w:rsidRDefault="002F28AB" w:rsidP="003A1B34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И</w:t>
            </w:r>
            <w:r w:rsidR="003A1B34">
              <w:rPr>
                <w:i/>
                <w:iCs/>
              </w:rPr>
              <w:t>.О Генерального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A34286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A34286" w:rsidRDefault="001A43A7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A34286" w:rsidRDefault="002F28AB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С.И. </w:t>
            </w:r>
            <w:proofErr w:type="spellStart"/>
            <w:r>
              <w:rPr>
                <w:i/>
                <w:iCs/>
              </w:rPr>
              <w:t>Чимирис</w:t>
            </w:r>
            <w:proofErr w:type="spellEnd"/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</w:tr>
      <w:tr w:rsidR="001A43A7" w:rsidRPr="00A34286" w:rsidTr="00B12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1A43A7" w:rsidRPr="00A34286" w:rsidRDefault="00CF7647" w:rsidP="00E530CE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</w:t>
            </w:r>
            <w:r w:rsidR="00DB6480" w:rsidRPr="00A34286">
              <w:rPr>
                <w:i/>
                <w:iCs/>
              </w:rPr>
              <w:t>р</w:t>
            </w:r>
            <w:r w:rsidR="003A1B34">
              <w:rPr>
                <w:i/>
                <w:iCs/>
              </w:rPr>
              <w:t>а</w:t>
            </w:r>
            <w:r w:rsidRPr="00A34286">
              <w:rPr>
                <w:i/>
                <w:iCs/>
              </w:rPr>
              <w:t>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1A43A7" w:rsidRPr="00A34286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A34286" w:rsidRDefault="00676B23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A34286" w:rsidTr="00B12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A34286" w:rsidRDefault="00271E6C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423082" w:rsidP="0058271F">
            <w:pPr>
              <w:jc w:val="center"/>
            </w:pPr>
            <w:r>
              <w:t>09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A34286" w:rsidRDefault="00271E6C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423082" w:rsidP="009300C0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A34286" w:rsidRDefault="00271E6C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4742AA" w:rsidP="00423082">
            <w:r>
              <w:t>1</w:t>
            </w:r>
            <w:r w:rsidR="00423082"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A34286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A34286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1A43A7" w:rsidRPr="00A34286" w:rsidTr="00B12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A34286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A34286" w:rsidRDefault="00AB479A"/>
    <w:p w:rsidR="00AB479A" w:rsidRPr="002B7C2D" w:rsidRDefault="00AB479A">
      <w:pPr>
        <w:rPr>
          <w:sz w:val="22"/>
          <w:szCs w:val="22"/>
        </w:rPr>
      </w:pPr>
      <w:r>
        <w:br w:type="page"/>
      </w:r>
      <w:r w:rsidR="0002299B" w:rsidRPr="002B7C2D">
        <w:rPr>
          <w:sz w:val="22"/>
          <w:szCs w:val="2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FD46CC" w:rsidRP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FD46CC" w:rsidRPr="002B7C2D" w:rsidRDefault="00FD46CC" w:rsidP="00FD46CC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</w:tbl>
    <w:p w:rsidR="00811B08" w:rsidRPr="002B7C2D" w:rsidRDefault="00811B08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D46CC" w:rsidRP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2B7C2D" w:rsidRDefault="00FD46CC" w:rsidP="00FD46CC">
            <w:pPr>
              <w:ind w:left="57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FD46CC" w:rsidRPr="002B7C2D" w:rsidRDefault="00811B08" w:rsidP="00811B0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FD46CC" w:rsidRP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2B7C2D" w:rsidRDefault="00FD46CC" w:rsidP="00FD46CC">
            <w:pPr>
              <w:ind w:left="57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FD46CC" w:rsidRPr="002B7C2D" w:rsidRDefault="00811B08" w:rsidP="00811B0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FD46CC" w:rsidRPr="002B7C2D" w:rsidRDefault="00FD46CC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2B7C2D" w:rsidRDefault="00FD46CC" w:rsidP="0002299B">
            <w:pPr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2B7C2D">
              <w:rPr>
                <w:b/>
                <w:bCs/>
                <w:sz w:val="22"/>
                <w:szCs w:val="22"/>
              </w:rPr>
              <w:t xml:space="preserve">. Состав </w:t>
            </w:r>
            <w:proofErr w:type="spellStart"/>
            <w:r w:rsidRPr="002B7C2D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b/>
                <w:bCs/>
                <w:sz w:val="22"/>
                <w:szCs w:val="22"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A0311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4A2E71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D46CC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4A2E71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4A2E71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D46CC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811B08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811B08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D4379B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E530CE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FD46CC" w:rsidRPr="002B7C2D" w:rsidRDefault="00FD46CC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598"/>
        <w:gridCol w:w="1701"/>
        <w:gridCol w:w="2127"/>
        <w:gridCol w:w="2268"/>
      </w:tblGrid>
      <w:tr w:rsidR="00FD46CC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</w:tcPr>
          <w:p w:rsidR="00141DB9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№</w:t>
            </w:r>
          </w:p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766" w:type="dxa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B7C2D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659" w:type="dxa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Место нахождения юридического лица </w:t>
            </w:r>
            <w:r w:rsidR="00FC2DF1" w:rsidRPr="002B7C2D">
              <w:rPr>
                <w:sz w:val="22"/>
                <w:szCs w:val="22"/>
              </w:rPr>
              <w:t xml:space="preserve">или место жительства </w:t>
            </w:r>
            <w:r w:rsidR="00DB6480" w:rsidRPr="002B7C2D">
              <w:rPr>
                <w:sz w:val="22"/>
                <w:szCs w:val="22"/>
              </w:rPr>
              <w:t>физи</w:t>
            </w:r>
            <w:r w:rsidR="00FC2DF1" w:rsidRPr="002B7C2D">
              <w:rPr>
                <w:sz w:val="22"/>
                <w:szCs w:val="22"/>
              </w:rPr>
              <w:t>ческого лица (указывается только с согласия физического лица)</w:t>
            </w:r>
          </w:p>
        </w:tc>
        <w:tc>
          <w:tcPr>
            <w:tcW w:w="2598" w:type="dxa"/>
          </w:tcPr>
          <w:p w:rsidR="00141DB9" w:rsidRPr="002B7C2D" w:rsidRDefault="00FC2DF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FD46CC" w:rsidRPr="002B7C2D" w:rsidRDefault="00FC2DF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в </w:t>
            </w:r>
            <w:proofErr w:type="gramStart"/>
            <w:r w:rsidRPr="002B7C2D">
              <w:rPr>
                <w:sz w:val="22"/>
                <w:szCs w:val="22"/>
              </w:rPr>
              <w:t>силу</w:t>
            </w:r>
            <w:proofErr w:type="gramEnd"/>
            <w:r w:rsidRPr="002B7C2D">
              <w:rPr>
                <w:sz w:val="22"/>
                <w:szCs w:val="22"/>
              </w:rPr>
              <w:t xml:space="preserve"> которого лицо признается </w:t>
            </w:r>
            <w:proofErr w:type="spellStart"/>
            <w:r w:rsidRPr="002B7C2D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141DB9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FD46CC" w:rsidRPr="002B7C2D" w:rsidRDefault="00FC2DF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2B7C2D">
              <w:rPr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268" w:type="dxa"/>
          </w:tcPr>
          <w:p w:rsidR="00FD46CC" w:rsidRPr="002B7C2D" w:rsidRDefault="00FC2DF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</w:t>
            </w:r>
            <w:r w:rsidR="006612DE" w:rsidRPr="002B7C2D">
              <w:rPr>
                <w:sz w:val="22"/>
                <w:szCs w:val="22"/>
              </w:rPr>
              <w:t>-</w:t>
            </w:r>
            <w:proofErr w:type="gramEnd"/>
            <w:r w:rsidR="006612DE"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аффилиро</w:t>
            </w:r>
            <w:proofErr w:type="spellEnd"/>
            <w:r w:rsidR="0002299B" w:rsidRPr="002B7C2D">
              <w:rPr>
                <w:sz w:val="22"/>
                <w:szCs w:val="22"/>
              </w:rPr>
              <w:t>-</w:t>
            </w:r>
            <w:r w:rsidR="0002299B" w:rsidRPr="002B7C2D">
              <w:rPr>
                <w:sz w:val="22"/>
                <w:szCs w:val="22"/>
              </w:rPr>
              <w:br/>
            </w:r>
            <w:r w:rsidRPr="002B7C2D">
              <w:rPr>
                <w:sz w:val="22"/>
                <w:szCs w:val="22"/>
              </w:rPr>
              <w:t>ванному лицу обыкновенных акций акционер</w:t>
            </w:r>
            <w:r w:rsidR="0002299B" w:rsidRPr="002B7C2D">
              <w:rPr>
                <w:sz w:val="22"/>
                <w:szCs w:val="22"/>
              </w:rPr>
              <w:t>-</w:t>
            </w:r>
            <w:r w:rsidR="0002299B"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FD46CC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659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598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FD46CC" w:rsidRPr="002B7C2D" w:rsidRDefault="00FD46CC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5A6A8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5A6A87" w:rsidRPr="002B7C2D" w:rsidRDefault="00E530CE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Звягинцев Николай Кириллович</w:t>
            </w:r>
          </w:p>
        </w:tc>
        <w:tc>
          <w:tcPr>
            <w:tcW w:w="2659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5A6A87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</w:t>
            </w:r>
            <w:r w:rsidR="005A6A87" w:rsidRPr="002B7C2D">
              <w:rPr>
                <w:sz w:val="22"/>
                <w:szCs w:val="22"/>
              </w:rPr>
              <w:t xml:space="preserve">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58271F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</w:t>
            </w:r>
            <w:r w:rsidR="00E530CE" w:rsidRPr="002B7C2D">
              <w:rPr>
                <w:sz w:val="22"/>
                <w:szCs w:val="22"/>
              </w:rPr>
              <w:t>.0</w:t>
            </w:r>
            <w:r w:rsidRPr="002B7C2D">
              <w:rPr>
                <w:sz w:val="22"/>
                <w:szCs w:val="22"/>
              </w:rPr>
              <w:t>6</w:t>
            </w:r>
            <w:r w:rsidR="00E530CE" w:rsidRPr="002B7C2D">
              <w:rPr>
                <w:sz w:val="22"/>
                <w:szCs w:val="22"/>
              </w:rPr>
              <w:t>.2012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Боглаев</w:t>
            </w:r>
            <w:proofErr w:type="spellEnd"/>
            <w:r w:rsidRPr="002B7C2D">
              <w:rPr>
                <w:sz w:val="22"/>
                <w:szCs w:val="22"/>
              </w:rPr>
              <w:t xml:space="preserve"> Владимир Николаевич</w:t>
            </w:r>
          </w:p>
        </w:tc>
        <w:tc>
          <w:tcPr>
            <w:tcW w:w="2659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 Совета директоров;</w:t>
            </w: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Лицо, осуществляющее полномочия единоличного исполнительного органа</w:t>
            </w:r>
            <w:r w:rsidR="004A2E71" w:rsidRPr="002B7C2D">
              <w:rPr>
                <w:sz w:val="22"/>
                <w:szCs w:val="22"/>
              </w:rPr>
              <w:t>;</w:t>
            </w:r>
          </w:p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5A6A87" w:rsidRPr="002B7C2D" w:rsidRDefault="0058271F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</w:t>
            </w:r>
            <w:r w:rsidR="005A6A87" w:rsidRPr="002B7C2D">
              <w:rPr>
                <w:sz w:val="22"/>
                <w:szCs w:val="22"/>
              </w:rPr>
              <w:t>.0</w:t>
            </w:r>
            <w:r w:rsidRPr="002B7C2D">
              <w:rPr>
                <w:sz w:val="22"/>
                <w:szCs w:val="22"/>
              </w:rPr>
              <w:t>6</w:t>
            </w:r>
            <w:r w:rsidR="005A6A87" w:rsidRPr="002B7C2D">
              <w:rPr>
                <w:sz w:val="22"/>
                <w:szCs w:val="22"/>
              </w:rPr>
              <w:t>.201</w:t>
            </w:r>
            <w:r w:rsidR="00E530CE" w:rsidRPr="002B7C2D">
              <w:rPr>
                <w:sz w:val="22"/>
                <w:szCs w:val="22"/>
              </w:rPr>
              <w:t>2</w:t>
            </w: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  <w:r w:rsidR="00B12968" w:rsidRPr="002B7C2D">
              <w:rPr>
                <w:sz w:val="22"/>
                <w:szCs w:val="22"/>
              </w:rPr>
              <w:t>8</w:t>
            </w:r>
            <w:r w:rsidRPr="002B7C2D">
              <w:rPr>
                <w:sz w:val="22"/>
                <w:szCs w:val="22"/>
              </w:rPr>
              <w:t>.02.20</w:t>
            </w:r>
            <w:r w:rsidR="00B12968" w:rsidRPr="002B7C2D">
              <w:rPr>
                <w:sz w:val="22"/>
                <w:szCs w:val="22"/>
              </w:rPr>
              <w:t>11</w:t>
            </w: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4A2E71" w:rsidP="004A2E7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28.02.2011</w:t>
            </w:r>
          </w:p>
        </w:tc>
        <w:tc>
          <w:tcPr>
            <w:tcW w:w="2127" w:type="dxa"/>
            <w:vAlign w:val="center"/>
          </w:tcPr>
          <w:p w:rsidR="00E530CE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E530CE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E530CE" w:rsidRPr="002B7C2D" w:rsidRDefault="00E530CE" w:rsidP="005A6A87">
            <w:pPr>
              <w:jc w:val="center"/>
              <w:rPr>
                <w:sz w:val="22"/>
                <w:szCs w:val="22"/>
              </w:rPr>
            </w:pPr>
          </w:p>
          <w:p w:rsidR="005A6A87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5A6A87" w:rsidRPr="002B7C2D" w:rsidRDefault="00E530CE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Строганов Алексей Владимирович</w:t>
            </w:r>
          </w:p>
        </w:tc>
        <w:tc>
          <w:tcPr>
            <w:tcW w:w="2659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58271F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</w:t>
            </w:r>
            <w:r w:rsidR="005A6A87" w:rsidRPr="002B7C2D">
              <w:rPr>
                <w:sz w:val="22"/>
                <w:szCs w:val="22"/>
              </w:rPr>
              <w:t>.0</w:t>
            </w:r>
            <w:r w:rsidRPr="002B7C2D">
              <w:rPr>
                <w:sz w:val="22"/>
                <w:szCs w:val="22"/>
              </w:rPr>
              <w:t>6</w:t>
            </w:r>
            <w:r w:rsidR="005A6A87" w:rsidRPr="002B7C2D">
              <w:rPr>
                <w:sz w:val="22"/>
                <w:szCs w:val="22"/>
              </w:rPr>
              <w:t>.201</w:t>
            </w:r>
            <w:r w:rsidR="00E530CE" w:rsidRPr="002B7C2D">
              <w:rPr>
                <w:sz w:val="22"/>
                <w:szCs w:val="22"/>
              </w:rPr>
              <w:t>2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766" w:type="dxa"/>
            <w:vAlign w:val="center"/>
          </w:tcPr>
          <w:p w:rsidR="005A6A87" w:rsidRPr="002B7C2D" w:rsidRDefault="00E530CE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Степанов Евгений Николаевич</w:t>
            </w:r>
          </w:p>
        </w:tc>
        <w:tc>
          <w:tcPr>
            <w:tcW w:w="2659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58271F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</w:t>
            </w:r>
            <w:r w:rsidR="005A6A87" w:rsidRPr="002B7C2D">
              <w:rPr>
                <w:sz w:val="22"/>
                <w:szCs w:val="22"/>
              </w:rPr>
              <w:t>.0</w:t>
            </w:r>
            <w:r w:rsidRPr="002B7C2D">
              <w:rPr>
                <w:sz w:val="22"/>
                <w:szCs w:val="22"/>
              </w:rPr>
              <w:t>6</w:t>
            </w:r>
            <w:r w:rsidR="005A6A87" w:rsidRPr="002B7C2D">
              <w:rPr>
                <w:sz w:val="22"/>
                <w:szCs w:val="22"/>
              </w:rPr>
              <w:t>.201</w:t>
            </w:r>
            <w:r w:rsidR="00E530CE" w:rsidRPr="002B7C2D">
              <w:rPr>
                <w:sz w:val="22"/>
                <w:szCs w:val="22"/>
              </w:rPr>
              <w:t>2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766" w:type="dxa"/>
            <w:vAlign w:val="center"/>
          </w:tcPr>
          <w:p w:rsidR="005A6A87" w:rsidRPr="002B7C2D" w:rsidRDefault="00E530CE" w:rsidP="005A6A87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Садриева</w:t>
            </w:r>
            <w:proofErr w:type="spellEnd"/>
            <w:r w:rsidRPr="002B7C2D">
              <w:rPr>
                <w:sz w:val="22"/>
                <w:szCs w:val="22"/>
              </w:rPr>
              <w:t xml:space="preserve"> Гузель </w:t>
            </w:r>
            <w:proofErr w:type="spellStart"/>
            <w:r w:rsidRPr="002B7C2D">
              <w:rPr>
                <w:sz w:val="22"/>
                <w:szCs w:val="22"/>
              </w:rPr>
              <w:t>Алуановна</w:t>
            </w:r>
            <w:proofErr w:type="spellEnd"/>
          </w:p>
        </w:tc>
        <w:tc>
          <w:tcPr>
            <w:tcW w:w="2659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58271F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</w:t>
            </w:r>
            <w:r w:rsidR="005A6A87" w:rsidRPr="002B7C2D">
              <w:rPr>
                <w:sz w:val="22"/>
                <w:szCs w:val="22"/>
              </w:rPr>
              <w:t>.0</w:t>
            </w:r>
            <w:r w:rsidRPr="002B7C2D">
              <w:rPr>
                <w:sz w:val="22"/>
                <w:szCs w:val="22"/>
              </w:rPr>
              <w:t>6</w:t>
            </w:r>
            <w:r w:rsidR="005A6A87" w:rsidRPr="002B7C2D">
              <w:rPr>
                <w:sz w:val="22"/>
                <w:szCs w:val="22"/>
              </w:rPr>
              <w:t>.201</w:t>
            </w:r>
            <w:r w:rsidR="00E530CE" w:rsidRPr="002B7C2D">
              <w:rPr>
                <w:sz w:val="22"/>
                <w:szCs w:val="22"/>
              </w:rPr>
              <w:t>2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4A2E71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3766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Шарифуллин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Ильнур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659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4A2E71" w:rsidRPr="002B7C2D" w:rsidRDefault="004A2E71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127" w:type="dxa"/>
            <w:vAlign w:val="center"/>
          </w:tcPr>
          <w:p w:rsidR="004A2E71" w:rsidRPr="002B7C2D" w:rsidRDefault="00E15303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4A2E71" w:rsidRPr="002B7C2D" w:rsidRDefault="00E15303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0, 02</w:t>
            </w:r>
          </w:p>
        </w:tc>
      </w:tr>
      <w:tr w:rsidR="004A2E71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7</w:t>
            </w:r>
          </w:p>
        </w:tc>
        <w:tc>
          <w:tcPr>
            <w:tcW w:w="3766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Луканов</w:t>
            </w:r>
            <w:proofErr w:type="spellEnd"/>
            <w:r w:rsidRPr="002B7C2D">
              <w:rPr>
                <w:sz w:val="22"/>
                <w:szCs w:val="22"/>
              </w:rPr>
              <w:t xml:space="preserve"> Леонид Иванович</w:t>
            </w:r>
          </w:p>
        </w:tc>
        <w:tc>
          <w:tcPr>
            <w:tcW w:w="2659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98" w:type="dxa"/>
            <w:vAlign w:val="center"/>
          </w:tcPr>
          <w:p w:rsidR="004A2E71" w:rsidRPr="002B7C2D" w:rsidRDefault="004A2E71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4A2E71" w:rsidRPr="002B7C2D" w:rsidRDefault="00EE336D" w:rsidP="0058271F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15.10.2007</w:t>
            </w:r>
          </w:p>
        </w:tc>
        <w:tc>
          <w:tcPr>
            <w:tcW w:w="2127" w:type="dxa"/>
            <w:vAlign w:val="center"/>
          </w:tcPr>
          <w:p w:rsidR="004A2E71" w:rsidRPr="002B7C2D" w:rsidRDefault="00EE336D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4A2E71" w:rsidRPr="002B7C2D" w:rsidRDefault="00EE336D" w:rsidP="005A6A8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126159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26159" w:rsidRPr="002B7C2D" w:rsidRDefault="004A2E71" w:rsidP="00E530C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766" w:type="dxa"/>
            <w:vAlign w:val="center"/>
          </w:tcPr>
          <w:p w:rsidR="00126159" w:rsidRPr="002B7C2D" w:rsidRDefault="0035506D" w:rsidP="004A2E7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ООО «</w:t>
            </w:r>
            <w:proofErr w:type="spellStart"/>
            <w:r w:rsidR="004A2E71" w:rsidRPr="002B7C2D">
              <w:rPr>
                <w:sz w:val="22"/>
                <w:szCs w:val="22"/>
              </w:rPr>
              <w:t>НефтеГазИндустрия</w:t>
            </w:r>
            <w:proofErr w:type="spellEnd"/>
            <w:r w:rsidR="004A2E71" w:rsidRPr="002B7C2D">
              <w:rPr>
                <w:sz w:val="22"/>
                <w:szCs w:val="22"/>
              </w:rPr>
              <w:t>»</w:t>
            </w:r>
          </w:p>
        </w:tc>
        <w:tc>
          <w:tcPr>
            <w:tcW w:w="2659" w:type="dxa"/>
            <w:vAlign w:val="center"/>
          </w:tcPr>
          <w:p w:rsidR="00126159" w:rsidRPr="002B7C2D" w:rsidRDefault="00126159" w:rsidP="00D84D74">
            <w:pPr>
              <w:jc w:val="center"/>
              <w:rPr>
                <w:sz w:val="22"/>
                <w:szCs w:val="22"/>
              </w:rPr>
            </w:pPr>
          </w:p>
          <w:p w:rsidR="0035506D" w:rsidRPr="002B7C2D" w:rsidRDefault="0035506D" w:rsidP="0035506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РФ, г. </w:t>
            </w:r>
            <w:r w:rsidR="004A2E71" w:rsidRPr="002B7C2D">
              <w:rPr>
                <w:sz w:val="22"/>
                <w:szCs w:val="22"/>
              </w:rPr>
              <w:t>Череповец Вологодской области</w:t>
            </w:r>
            <w:r w:rsidRPr="002B7C2D">
              <w:rPr>
                <w:sz w:val="22"/>
                <w:szCs w:val="22"/>
              </w:rPr>
              <w:t xml:space="preserve">, </w:t>
            </w:r>
          </w:p>
          <w:p w:rsidR="00126159" w:rsidRPr="002B7C2D" w:rsidRDefault="0035506D" w:rsidP="004A2E7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ул. </w:t>
            </w:r>
            <w:r w:rsidR="004A2E71" w:rsidRPr="002B7C2D">
              <w:rPr>
                <w:sz w:val="22"/>
                <w:szCs w:val="22"/>
              </w:rPr>
              <w:t>Стройиндустрии</w:t>
            </w:r>
            <w:r w:rsidRPr="002B7C2D">
              <w:rPr>
                <w:sz w:val="22"/>
                <w:szCs w:val="22"/>
              </w:rPr>
              <w:t>, д.</w:t>
            </w:r>
            <w:r w:rsidR="004A2E71" w:rsidRPr="002B7C2D">
              <w:rPr>
                <w:sz w:val="22"/>
                <w:szCs w:val="22"/>
              </w:rPr>
              <w:t>12</w:t>
            </w:r>
          </w:p>
        </w:tc>
        <w:tc>
          <w:tcPr>
            <w:tcW w:w="2598" w:type="dxa"/>
            <w:vAlign w:val="center"/>
          </w:tcPr>
          <w:p w:rsidR="00126159" w:rsidRPr="002B7C2D" w:rsidRDefault="0035506D" w:rsidP="00851CE2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4A2E71" w:rsidRPr="002B7C2D" w:rsidRDefault="004A2E71" w:rsidP="00851CE2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</w:tcPr>
          <w:p w:rsidR="00CC7C60" w:rsidRPr="002B7C2D" w:rsidRDefault="00CC7C60" w:rsidP="004A2E71">
            <w:pPr>
              <w:jc w:val="center"/>
              <w:rPr>
                <w:sz w:val="22"/>
                <w:szCs w:val="22"/>
              </w:rPr>
            </w:pPr>
          </w:p>
          <w:p w:rsidR="00CC7C60" w:rsidRPr="002B7C2D" w:rsidRDefault="004A2E71" w:rsidP="004A2E7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  <w:p w:rsidR="004A2E71" w:rsidRPr="002B7C2D" w:rsidRDefault="004A2E71" w:rsidP="004A2E71">
            <w:pPr>
              <w:jc w:val="center"/>
              <w:rPr>
                <w:sz w:val="22"/>
                <w:szCs w:val="22"/>
              </w:rPr>
            </w:pPr>
          </w:p>
          <w:p w:rsidR="004A2E71" w:rsidRPr="002B7C2D" w:rsidRDefault="004A2E71" w:rsidP="004A2E71">
            <w:pPr>
              <w:jc w:val="center"/>
              <w:rPr>
                <w:sz w:val="22"/>
                <w:szCs w:val="22"/>
              </w:rPr>
            </w:pPr>
          </w:p>
          <w:p w:rsidR="004A2E71" w:rsidRPr="002B7C2D" w:rsidRDefault="004A2E71" w:rsidP="004A2E71">
            <w:pPr>
              <w:jc w:val="center"/>
              <w:rPr>
                <w:sz w:val="22"/>
                <w:szCs w:val="22"/>
              </w:rPr>
            </w:pPr>
          </w:p>
          <w:p w:rsidR="004A2E71" w:rsidRPr="002B7C2D" w:rsidRDefault="004A2E71" w:rsidP="004A2E71">
            <w:pPr>
              <w:jc w:val="center"/>
              <w:rPr>
                <w:sz w:val="22"/>
                <w:szCs w:val="22"/>
              </w:rPr>
            </w:pPr>
          </w:p>
          <w:p w:rsidR="004A2E71" w:rsidRPr="002B7C2D" w:rsidRDefault="004A2E71" w:rsidP="004A2E7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127" w:type="dxa"/>
            <w:vAlign w:val="center"/>
          </w:tcPr>
          <w:p w:rsidR="00126159" w:rsidRPr="002B7C2D" w:rsidRDefault="004A2E71" w:rsidP="009300C0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126159" w:rsidRPr="002B7C2D" w:rsidRDefault="004A2E71" w:rsidP="009300C0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701E60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701E60" w:rsidRPr="002B7C2D" w:rsidRDefault="004A2E71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9</w:t>
            </w:r>
          </w:p>
        </w:tc>
        <w:tc>
          <w:tcPr>
            <w:tcW w:w="3766" w:type="dxa"/>
            <w:vAlign w:val="center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659" w:type="dxa"/>
            <w:vAlign w:val="center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ул. </w:t>
            </w:r>
            <w:proofErr w:type="spellStart"/>
            <w:r w:rsidRPr="002B7C2D">
              <w:rPr>
                <w:sz w:val="22"/>
                <w:szCs w:val="22"/>
              </w:rPr>
              <w:t>Пантелеевская</w:t>
            </w:r>
            <w:proofErr w:type="spellEnd"/>
            <w:r w:rsidRPr="002B7C2D">
              <w:rPr>
                <w:sz w:val="22"/>
                <w:szCs w:val="22"/>
              </w:rPr>
              <w:t>,</w:t>
            </w: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98" w:type="dxa"/>
            <w:vAlign w:val="center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</w:t>
            </w:r>
            <w:proofErr w:type="gramStart"/>
            <w:r w:rsidRPr="002B7C2D">
              <w:rPr>
                <w:sz w:val="22"/>
                <w:szCs w:val="22"/>
              </w:rPr>
              <w:t>.л</w:t>
            </w:r>
            <w:proofErr w:type="gramEnd"/>
            <w:r w:rsidRPr="002B7C2D">
              <w:rPr>
                <w:sz w:val="22"/>
                <w:szCs w:val="22"/>
              </w:rPr>
              <w:t>ицо, принадлежит к той же группе лиц, что и ОАО «ЧЛМЗ»</w:t>
            </w:r>
          </w:p>
        </w:tc>
        <w:tc>
          <w:tcPr>
            <w:tcW w:w="1701" w:type="dxa"/>
            <w:vAlign w:val="bottom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15.10.2007</w:t>
            </w: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</w:p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701E60" w:rsidRPr="002B7C2D" w:rsidRDefault="00701E60" w:rsidP="00496C3D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FD46CC" w:rsidRPr="002B7C2D" w:rsidRDefault="00FD46CC">
      <w:pPr>
        <w:rPr>
          <w:sz w:val="22"/>
          <w:szCs w:val="22"/>
        </w:rPr>
      </w:pPr>
    </w:p>
    <w:p w:rsidR="00F517D8" w:rsidRPr="002B7C2D" w:rsidRDefault="00F517D8">
      <w:pPr>
        <w:rPr>
          <w:b/>
          <w:bCs/>
          <w:sz w:val="22"/>
          <w:szCs w:val="22"/>
        </w:rPr>
      </w:pPr>
    </w:p>
    <w:p w:rsidR="00FD46CC" w:rsidRPr="002B7C2D" w:rsidRDefault="00FC2DF1">
      <w:pPr>
        <w:rPr>
          <w:b/>
          <w:bCs/>
          <w:sz w:val="22"/>
          <w:szCs w:val="22"/>
        </w:rPr>
      </w:pPr>
      <w:r w:rsidRPr="002B7C2D">
        <w:rPr>
          <w:b/>
          <w:bCs/>
          <w:sz w:val="22"/>
          <w:szCs w:val="22"/>
          <w:lang w:val="en-US"/>
        </w:rPr>
        <w:t>II</w:t>
      </w:r>
      <w:r w:rsidRPr="002B7C2D">
        <w:rPr>
          <w:b/>
          <w:bCs/>
          <w:sz w:val="22"/>
          <w:szCs w:val="22"/>
        </w:rPr>
        <w:t xml:space="preserve">. Изменения, произошедшие в списке </w:t>
      </w:r>
      <w:proofErr w:type="spellStart"/>
      <w:r w:rsidRPr="002B7C2D">
        <w:rPr>
          <w:b/>
          <w:bCs/>
          <w:sz w:val="22"/>
          <w:szCs w:val="22"/>
        </w:rPr>
        <w:t>аффилированных</w:t>
      </w:r>
      <w:proofErr w:type="spellEnd"/>
      <w:r w:rsidRPr="002B7C2D">
        <w:rPr>
          <w:b/>
          <w:bCs/>
          <w:sz w:val="22"/>
          <w:szCs w:val="22"/>
        </w:rPr>
        <w:t xml:space="preserve"> лиц, за период</w:t>
      </w:r>
    </w:p>
    <w:p w:rsidR="009143C0" w:rsidRPr="002B7C2D" w:rsidRDefault="009143C0">
      <w:pPr>
        <w:rPr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C2DF1" w:rsidRP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C2DF1" w:rsidRPr="002B7C2D" w:rsidRDefault="00FC2DF1" w:rsidP="0002299B">
            <w:pPr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3A1B34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3A1B34" w:rsidP="00E530CE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C2DF1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052E81" w:rsidP="00E530CE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052E81" w:rsidP="00E530CE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C2DF1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8A3C1B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8A3C1B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04003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E530CE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C2DF1" w:rsidP="00FC2DF1">
            <w:pPr>
              <w:ind w:left="57"/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A0311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052E81" w:rsidP="00052E81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C2DF1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052E81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052E81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C2DF1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8A3C1B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8A3C1B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F04003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2B7C2D" w:rsidRDefault="00E530CE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AB479A" w:rsidRPr="002B7C2D" w:rsidRDefault="00AB479A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35"/>
        <w:gridCol w:w="3686"/>
        <w:gridCol w:w="2693"/>
        <w:gridCol w:w="2551"/>
        <w:gridCol w:w="1701"/>
        <w:gridCol w:w="1418"/>
        <w:gridCol w:w="709"/>
        <w:gridCol w:w="2268"/>
      </w:tblGrid>
      <w:tr w:rsidR="00C917CD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74" w:type="dxa"/>
          </w:tcPr>
          <w:p w:rsidR="0069498E" w:rsidRPr="002B7C2D" w:rsidRDefault="00C917CD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№ </w:t>
            </w:r>
          </w:p>
          <w:p w:rsidR="00C917CD" w:rsidRPr="002B7C2D" w:rsidRDefault="00C917CD" w:rsidP="00E3598E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965" w:type="dxa"/>
            <w:gridSpan w:val="4"/>
          </w:tcPr>
          <w:p w:rsidR="00C917CD" w:rsidRPr="002B7C2D" w:rsidRDefault="00C917CD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119" w:type="dxa"/>
            <w:gridSpan w:val="2"/>
          </w:tcPr>
          <w:p w:rsidR="00C917CD" w:rsidRPr="002B7C2D" w:rsidRDefault="00C917CD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77" w:type="dxa"/>
            <w:gridSpan w:val="2"/>
          </w:tcPr>
          <w:p w:rsidR="00C917CD" w:rsidRPr="002B7C2D" w:rsidRDefault="00C917CD" w:rsidP="00141DB9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2B7C2D">
              <w:rPr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sz w:val="22"/>
                <w:szCs w:val="22"/>
              </w:rPr>
              <w:t xml:space="preserve"> лиц</w:t>
            </w:r>
          </w:p>
        </w:tc>
      </w:tr>
      <w:tr w:rsidR="00A41181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74" w:type="dxa"/>
          </w:tcPr>
          <w:p w:rsidR="00A41181" w:rsidRPr="002B7C2D" w:rsidRDefault="00A4118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8965" w:type="dxa"/>
            <w:gridSpan w:val="4"/>
          </w:tcPr>
          <w:p w:rsidR="00141DB9" w:rsidRPr="002B7C2D" w:rsidRDefault="00A4118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Изменение основания, в силу которого лицо признается </w:t>
            </w:r>
            <w:proofErr w:type="spellStart"/>
            <w:r w:rsidRPr="002B7C2D">
              <w:rPr>
                <w:sz w:val="22"/>
                <w:szCs w:val="22"/>
              </w:rPr>
              <w:t>аффилированным</w:t>
            </w:r>
            <w:proofErr w:type="spellEnd"/>
            <w:r w:rsidRPr="002B7C2D">
              <w:rPr>
                <w:sz w:val="22"/>
                <w:szCs w:val="22"/>
              </w:rPr>
              <w:t xml:space="preserve"> у акционера </w:t>
            </w:r>
          </w:p>
          <w:p w:rsidR="00A41181" w:rsidRPr="002B7C2D" w:rsidRDefault="00A41181" w:rsidP="00E3598E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Боглаева</w:t>
            </w:r>
            <w:proofErr w:type="spellEnd"/>
            <w:r w:rsidRPr="002B7C2D">
              <w:rPr>
                <w:sz w:val="22"/>
                <w:szCs w:val="22"/>
              </w:rPr>
              <w:t xml:space="preserve"> Владимира Николаевича</w:t>
            </w:r>
          </w:p>
        </w:tc>
        <w:tc>
          <w:tcPr>
            <w:tcW w:w="3119" w:type="dxa"/>
            <w:gridSpan w:val="2"/>
          </w:tcPr>
          <w:p w:rsidR="00A41181" w:rsidRPr="002B7C2D" w:rsidRDefault="00A41181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977" w:type="dxa"/>
            <w:gridSpan w:val="2"/>
          </w:tcPr>
          <w:p w:rsidR="00A41181" w:rsidRPr="002B7C2D" w:rsidRDefault="00A41181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</w:tr>
      <w:tr w:rsidR="00A41181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74" w:type="dxa"/>
            <w:tcBorders>
              <w:bottom w:val="single" w:sz="4" w:space="0" w:color="auto"/>
            </w:tcBorders>
          </w:tcPr>
          <w:p w:rsidR="00A41181" w:rsidRPr="002B7C2D" w:rsidRDefault="00A41181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8965" w:type="dxa"/>
            <w:gridSpan w:val="4"/>
            <w:tcBorders>
              <w:bottom w:val="single" w:sz="4" w:space="0" w:color="auto"/>
            </w:tcBorders>
          </w:tcPr>
          <w:p w:rsidR="00A41181" w:rsidRPr="002B7C2D" w:rsidRDefault="00A41181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Включение ООО «</w:t>
            </w:r>
            <w:proofErr w:type="spellStart"/>
            <w:r w:rsidRPr="002B7C2D">
              <w:rPr>
                <w:sz w:val="22"/>
                <w:szCs w:val="22"/>
              </w:rPr>
              <w:t>НефтеГазИндустрия</w:t>
            </w:r>
            <w:proofErr w:type="spellEnd"/>
            <w:r w:rsidRPr="002B7C2D">
              <w:rPr>
                <w:sz w:val="22"/>
                <w:szCs w:val="22"/>
              </w:rPr>
              <w:t xml:space="preserve">» в список </w:t>
            </w:r>
            <w:proofErr w:type="spellStart"/>
            <w:r w:rsidRPr="002B7C2D">
              <w:rPr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sz w:val="22"/>
                <w:szCs w:val="22"/>
              </w:rPr>
              <w:t xml:space="preserve"> лиц </w:t>
            </w:r>
          </w:p>
          <w:p w:rsidR="00A41181" w:rsidRPr="002B7C2D" w:rsidRDefault="00A41181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ОАО «ЧЛМЗ»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A41181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</w:tcPr>
          <w:p w:rsidR="00A41181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</w:tr>
      <w:tr w:rsidR="004A747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74" w:type="dxa"/>
          </w:tcPr>
          <w:p w:rsidR="004A7477" w:rsidRPr="002B7C2D" w:rsidRDefault="004A7477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8965" w:type="dxa"/>
            <w:gridSpan w:val="4"/>
          </w:tcPr>
          <w:p w:rsidR="004A7477" w:rsidRPr="002B7C2D" w:rsidRDefault="004A7477" w:rsidP="004A747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Включение </w:t>
            </w:r>
            <w:proofErr w:type="spellStart"/>
            <w:r w:rsidRPr="002B7C2D">
              <w:rPr>
                <w:sz w:val="22"/>
                <w:szCs w:val="22"/>
              </w:rPr>
              <w:t>Шарифуллина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Ильнура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Муниповича</w:t>
            </w:r>
            <w:proofErr w:type="spellEnd"/>
            <w:r w:rsidRPr="002B7C2D">
              <w:rPr>
                <w:sz w:val="22"/>
                <w:szCs w:val="22"/>
              </w:rPr>
              <w:t xml:space="preserve">» в список </w:t>
            </w:r>
            <w:proofErr w:type="spellStart"/>
            <w:r w:rsidRPr="002B7C2D">
              <w:rPr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sz w:val="22"/>
                <w:szCs w:val="22"/>
              </w:rPr>
              <w:t xml:space="preserve"> лиц </w:t>
            </w:r>
          </w:p>
          <w:p w:rsidR="004A7477" w:rsidRPr="002B7C2D" w:rsidRDefault="004A7477" w:rsidP="004A747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ОАО «ЧЛМЗ»</w:t>
            </w:r>
          </w:p>
        </w:tc>
        <w:tc>
          <w:tcPr>
            <w:tcW w:w="3119" w:type="dxa"/>
            <w:gridSpan w:val="2"/>
          </w:tcPr>
          <w:p w:rsidR="004A7477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977" w:type="dxa"/>
            <w:gridSpan w:val="2"/>
          </w:tcPr>
          <w:p w:rsidR="004A7477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10.12.2012</w:t>
            </w:r>
          </w:p>
        </w:tc>
      </w:tr>
      <w:tr w:rsidR="004A7477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74" w:type="dxa"/>
            <w:tcBorders>
              <w:bottom w:val="single" w:sz="4" w:space="0" w:color="auto"/>
            </w:tcBorders>
          </w:tcPr>
          <w:p w:rsidR="004A7477" w:rsidRPr="002B7C2D" w:rsidRDefault="004A7477" w:rsidP="00E3598E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8965" w:type="dxa"/>
            <w:gridSpan w:val="4"/>
            <w:tcBorders>
              <w:bottom w:val="single" w:sz="4" w:space="0" w:color="auto"/>
            </w:tcBorders>
          </w:tcPr>
          <w:p w:rsidR="004A7477" w:rsidRPr="002B7C2D" w:rsidRDefault="004A7477" w:rsidP="004A7477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Исключение ООО «Финансовые новации» из списка </w:t>
            </w:r>
            <w:proofErr w:type="spellStart"/>
            <w:r w:rsidRPr="002B7C2D">
              <w:rPr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sz w:val="22"/>
                <w:szCs w:val="22"/>
              </w:rPr>
              <w:t xml:space="preserve"> лиц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4A7477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24.12.2012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</w:tcPr>
          <w:p w:rsidR="004A7477" w:rsidRPr="002B7C2D" w:rsidRDefault="004A7477" w:rsidP="00A4118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24.12.2012</w:t>
            </w:r>
          </w:p>
        </w:tc>
      </w:tr>
      <w:tr w:rsidR="00A41181" w:rsidRPr="002B7C2D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5735" w:type="dxa"/>
            <w:gridSpan w:val="9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A41181" w:rsidRPr="002B7C2D" w:rsidRDefault="00A41181" w:rsidP="00A41181">
            <w:pPr>
              <w:rPr>
                <w:sz w:val="22"/>
                <w:szCs w:val="22"/>
              </w:rPr>
            </w:pPr>
          </w:p>
          <w:p w:rsidR="00141DB9" w:rsidRPr="002B7C2D" w:rsidRDefault="00141DB9" w:rsidP="00A41181">
            <w:pPr>
              <w:rPr>
                <w:sz w:val="22"/>
                <w:szCs w:val="22"/>
              </w:rPr>
            </w:pPr>
          </w:p>
          <w:p w:rsidR="00A41181" w:rsidRPr="002B7C2D" w:rsidRDefault="00A41181" w:rsidP="00B81C4F">
            <w:pPr>
              <w:ind w:left="57"/>
              <w:rPr>
                <w:b/>
                <w:sz w:val="22"/>
                <w:szCs w:val="22"/>
              </w:rPr>
            </w:pPr>
            <w:r w:rsidRPr="002B7C2D">
              <w:rPr>
                <w:b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2B7C2D">
              <w:rPr>
                <w:b/>
                <w:sz w:val="22"/>
                <w:szCs w:val="22"/>
              </w:rPr>
              <w:t>аффилированном</w:t>
            </w:r>
            <w:proofErr w:type="spellEnd"/>
            <w:r w:rsidRPr="002B7C2D">
              <w:rPr>
                <w:b/>
                <w:sz w:val="22"/>
                <w:szCs w:val="22"/>
              </w:rPr>
              <w:t xml:space="preserve"> лице до изменения:</w:t>
            </w:r>
          </w:p>
        </w:tc>
      </w:tr>
      <w:tr w:rsidR="00A41181" w:rsidRPr="00CE5459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gridSpan w:val="2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693" w:type="dxa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 w:rsidRPr="00CE5459">
              <w:rPr>
                <w:sz w:val="22"/>
                <w:szCs w:val="22"/>
              </w:rPr>
              <w:t>3</w:t>
            </w:r>
          </w:p>
        </w:tc>
        <w:tc>
          <w:tcPr>
            <w:tcW w:w="2551" w:type="dxa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 w:rsidRPr="00CE5459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 w:rsidRPr="00CE5459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gridSpan w:val="2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 w:rsidRPr="00CE5459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bottom"/>
          </w:tcPr>
          <w:p w:rsidR="00A41181" w:rsidRPr="00CE5459" w:rsidRDefault="00A41181" w:rsidP="00B81C4F">
            <w:pPr>
              <w:jc w:val="center"/>
              <w:rPr>
                <w:sz w:val="22"/>
                <w:szCs w:val="22"/>
              </w:rPr>
            </w:pPr>
            <w:r w:rsidRPr="00CE5459">
              <w:rPr>
                <w:sz w:val="22"/>
                <w:szCs w:val="22"/>
              </w:rPr>
              <w:t>7</w:t>
            </w:r>
          </w:p>
        </w:tc>
      </w:tr>
      <w:tr w:rsidR="00A2361B" w:rsidRPr="00CE5459" w:rsidTr="002B7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gridSpan w:val="2"/>
          </w:tcPr>
          <w:p w:rsidR="00A2361B" w:rsidRDefault="00A2361B" w:rsidP="00A236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3686" w:type="dxa"/>
          </w:tcPr>
          <w:p w:rsidR="00325A11" w:rsidRDefault="00325A11" w:rsidP="00A2361B">
            <w:pPr>
              <w:jc w:val="center"/>
              <w:rPr>
                <w:sz w:val="22"/>
                <w:szCs w:val="22"/>
              </w:rPr>
            </w:pPr>
          </w:p>
          <w:p w:rsidR="00325A11" w:rsidRDefault="00A2361B" w:rsidP="00A2361B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Боглаев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  <w:p w:rsidR="00325A11" w:rsidRDefault="00A2361B" w:rsidP="00A236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Владимир </w:t>
            </w:r>
          </w:p>
          <w:p w:rsidR="00A2361B" w:rsidRDefault="00A2361B" w:rsidP="00A236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Николаевич</w:t>
            </w:r>
          </w:p>
        </w:tc>
        <w:tc>
          <w:tcPr>
            <w:tcW w:w="2693" w:type="dxa"/>
          </w:tcPr>
          <w:p w:rsidR="00A2361B" w:rsidRPr="00CE5459" w:rsidRDefault="00A2361B" w:rsidP="00A236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Член Совета директоров;</w:t>
            </w: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Лицо, осуществляющее полномочия единоличного исполнительного органа</w:t>
            </w: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</w:tc>
        <w:tc>
          <w:tcPr>
            <w:tcW w:w="1701" w:type="dxa"/>
          </w:tcPr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26.06.2012</w:t>
            </w: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28.02.2011</w:t>
            </w: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07.12.2009</w:t>
            </w:r>
          </w:p>
        </w:tc>
        <w:tc>
          <w:tcPr>
            <w:tcW w:w="2127" w:type="dxa"/>
            <w:gridSpan w:val="2"/>
          </w:tcPr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2B7C2D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25,0499</w:t>
            </w:r>
          </w:p>
        </w:tc>
        <w:tc>
          <w:tcPr>
            <w:tcW w:w="2268" w:type="dxa"/>
          </w:tcPr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</w:p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25,0499</w:t>
            </w:r>
          </w:p>
        </w:tc>
      </w:tr>
      <w:tr w:rsidR="00A2361B" w:rsidRPr="00CE5459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gridSpan w:val="2"/>
            <w:vAlign w:val="bottom"/>
          </w:tcPr>
          <w:p w:rsidR="00A2361B" w:rsidRDefault="00A2361B" w:rsidP="00B81C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026" w:type="dxa"/>
            <w:gridSpan w:val="7"/>
            <w:vAlign w:val="bottom"/>
          </w:tcPr>
          <w:p w:rsidR="00A2361B" w:rsidRPr="00E23C96" w:rsidRDefault="00A2361B" w:rsidP="00A2361B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>ООО «</w:t>
            </w:r>
            <w:proofErr w:type="spellStart"/>
            <w:r w:rsidRPr="00E23C96">
              <w:rPr>
                <w:sz w:val="22"/>
                <w:szCs w:val="22"/>
              </w:rPr>
              <w:t>НефтеГазИндустрия</w:t>
            </w:r>
            <w:proofErr w:type="spellEnd"/>
            <w:r w:rsidRPr="00E23C96">
              <w:rPr>
                <w:sz w:val="22"/>
                <w:szCs w:val="22"/>
              </w:rPr>
              <w:t xml:space="preserve">» не являлось </w:t>
            </w:r>
            <w:proofErr w:type="spellStart"/>
            <w:r w:rsidRPr="00E23C96">
              <w:rPr>
                <w:sz w:val="22"/>
                <w:szCs w:val="22"/>
              </w:rPr>
              <w:t>аффилированным</w:t>
            </w:r>
            <w:proofErr w:type="spellEnd"/>
            <w:r w:rsidRPr="00E23C96">
              <w:rPr>
                <w:sz w:val="22"/>
                <w:szCs w:val="22"/>
              </w:rPr>
              <w:t xml:space="preserve"> лицом ОАО «ЧЛМЗ», в </w:t>
            </w:r>
            <w:proofErr w:type="gramStart"/>
            <w:r w:rsidRPr="00E23C96">
              <w:rPr>
                <w:sz w:val="22"/>
                <w:szCs w:val="22"/>
              </w:rPr>
              <w:t>связи</w:t>
            </w:r>
            <w:proofErr w:type="gramEnd"/>
            <w:r w:rsidRPr="00E23C96">
              <w:rPr>
                <w:sz w:val="22"/>
                <w:szCs w:val="22"/>
              </w:rPr>
              <w:t xml:space="preserve"> с чем информация об Обществе </w:t>
            </w:r>
          </w:p>
          <w:p w:rsidR="00A2361B" w:rsidRPr="00CE5459" w:rsidRDefault="00A2361B" w:rsidP="00B81C4F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 xml:space="preserve">в списке </w:t>
            </w:r>
            <w:proofErr w:type="spellStart"/>
            <w:r w:rsidRPr="00E23C96">
              <w:rPr>
                <w:sz w:val="22"/>
                <w:szCs w:val="22"/>
              </w:rPr>
              <w:t>аффилированных</w:t>
            </w:r>
            <w:proofErr w:type="spellEnd"/>
            <w:r w:rsidRPr="00E23C96">
              <w:rPr>
                <w:sz w:val="22"/>
                <w:szCs w:val="22"/>
              </w:rPr>
              <w:t xml:space="preserve"> лиц отсутствовала</w:t>
            </w:r>
          </w:p>
        </w:tc>
      </w:tr>
      <w:tr w:rsidR="00A2361B" w:rsidRPr="00CE5459" w:rsidTr="00141D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gridSpan w:val="2"/>
            <w:vAlign w:val="bottom"/>
          </w:tcPr>
          <w:p w:rsidR="00A2361B" w:rsidRDefault="00325A11" w:rsidP="00B81C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5026" w:type="dxa"/>
            <w:gridSpan w:val="7"/>
            <w:vAlign w:val="bottom"/>
          </w:tcPr>
          <w:p w:rsidR="00325A11" w:rsidRPr="00E23C96" w:rsidRDefault="00325A11" w:rsidP="00325A11">
            <w:pPr>
              <w:jc w:val="center"/>
              <w:rPr>
                <w:sz w:val="22"/>
                <w:szCs w:val="22"/>
              </w:rPr>
            </w:pPr>
            <w:proofErr w:type="spellStart"/>
            <w:r w:rsidRPr="00E23C96">
              <w:rPr>
                <w:sz w:val="22"/>
                <w:szCs w:val="22"/>
              </w:rPr>
              <w:t>Шарифуллин</w:t>
            </w:r>
            <w:proofErr w:type="spellEnd"/>
            <w:r w:rsidRPr="00E23C96">
              <w:rPr>
                <w:sz w:val="22"/>
                <w:szCs w:val="22"/>
              </w:rPr>
              <w:t xml:space="preserve"> </w:t>
            </w:r>
            <w:proofErr w:type="spellStart"/>
            <w:r w:rsidRPr="00E23C96">
              <w:rPr>
                <w:sz w:val="22"/>
                <w:szCs w:val="22"/>
              </w:rPr>
              <w:t>Ильнур</w:t>
            </w:r>
            <w:proofErr w:type="spellEnd"/>
            <w:r w:rsidRPr="00E23C96">
              <w:rPr>
                <w:sz w:val="22"/>
                <w:szCs w:val="22"/>
              </w:rPr>
              <w:t xml:space="preserve"> </w:t>
            </w:r>
            <w:proofErr w:type="spellStart"/>
            <w:r w:rsidRPr="00E23C96">
              <w:rPr>
                <w:sz w:val="22"/>
                <w:szCs w:val="22"/>
              </w:rPr>
              <w:t>Мунипович</w:t>
            </w:r>
            <w:proofErr w:type="spellEnd"/>
            <w:r w:rsidRPr="00E23C96">
              <w:rPr>
                <w:sz w:val="22"/>
                <w:szCs w:val="22"/>
              </w:rPr>
              <w:t xml:space="preserve">  не являлся </w:t>
            </w:r>
            <w:proofErr w:type="spellStart"/>
            <w:r w:rsidRPr="00E23C96">
              <w:rPr>
                <w:sz w:val="22"/>
                <w:szCs w:val="22"/>
              </w:rPr>
              <w:t>аффилированным</w:t>
            </w:r>
            <w:proofErr w:type="spellEnd"/>
            <w:r w:rsidRPr="00E23C96">
              <w:rPr>
                <w:sz w:val="22"/>
                <w:szCs w:val="22"/>
              </w:rPr>
              <w:t xml:space="preserve"> лицом ОАО «ЧЛМЗ», в </w:t>
            </w:r>
            <w:proofErr w:type="gramStart"/>
            <w:r w:rsidRPr="00E23C96">
              <w:rPr>
                <w:sz w:val="22"/>
                <w:szCs w:val="22"/>
              </w:rPr>
              <w:t>связи</w:t>
            </w:r>
            <w:proofErr w:type="gramEnd"/>
            <w:r w:rsidRPr="00E23C96">
              <w:rPr>
                <w:sz w:val="22"/>
                <w:szCs w:val="22"/>
              </w:rPr>
              <w:t xml:space="preserve"> с чем информация о нем </w:t>
            </w:r>
          </w:p>
          <w:p w:rsidR="00A2361B" w:rsidRPr="00E23C96" w:rsidRDefault="00325A11" w:rsidP="00325A11">
            <w:pPr>
              <w:jc w:val="center"/>
              <w:rPr>
                <w:sz w:val="22"/>
                <w:szCs w:val="22"/>
              </w:rPr>
            </w:pPr>
            <w:r w:rsidRPr="00E23C96">
              <w:rPr>
                <w:sz w:val="22"/>
                <w:szCs w:val="22"/>
              </w:rPr>
              <w:t xml:space="preserve">в списке </w:t>
            </w:r>
            <w:proofErr w:type="spellStart"/>
            <w:r w:rsidRPr="00E23C96">
              <w:rPr>
                <w:sz w:val="22"/>
                <w:szCs w:val="22"/>
              </w:rPr>
              <w:t>аффилированных</w:t>
            </w:r>
            <w:proofErr w:type="spellEnd"/>
            <w:r w:rsidRPr="00E23C96">
              <w:rPr>
                <w:sz w:val="22"/>
                <w:szCs w:val="22"/>
              </w:rPr>
              <w:t xml:space="preserve"> лиц отсутствовала</w:t>
            </w:r>
          </w:p>
        </w:tc>
      </w:tr>
      <w:tr w:rsidR="00A2361B" w:rsidRPr="00325A11" w:rsidTr="00325A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gridSpan w:val="2"/>
          </w:tcPr>
          <w:p w:rsidR="00A2361B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</w:tcPr>
          <w:p w:rsidR="00A2361B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ООО «Финансовые новации»</w:t>
            </w:r>
          </w:p>
        </w:tc>
        <w:tc>
          <w:tcPr>
            <w:tcW w:w="2693" w:type="dxa"/>
          </w:tcPr>
          <w:p w:rsidR="00A2361B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г. Вологда, ул. Благовещенская, д. 3</w:t>
            </w:r>
          </w:p>
        </w:tc>
        <w:tc>
          <w:tcPr>
            <w:tcW w:w="2551" w:type="dxa"/>
          </w:tcPr>
          <w:p w:rsidR="00A2361B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</w:tc>
        <w:tc>
          <w:tcPr>
            <w:tcW w:w="1701" w:type="dxa"/>
          </w:tcPr>
          <w:p w:rsidR="00A2361B" w:rsidRPr="00325A11" w:rsidRDefault="00A2361B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20.01.2010</w:t>
            </w:r>
          </w:p>
        </w:tc>
        <w:tc>
          <w:tcPr>
            <w:tcW w:w="2127" w:type="dxa"/>
            <w:gridSpan w:val="2"/>
          </w:tcPr>
          <w:p w:rsidR="00A2361B" w:rsidRPr="00325A11" w:rsidRDefault="00A2361B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74, 9233</w:t>
            </w:r>
          </w:p>
        </w:tc>
        <w:tc>
          <w:tcPr>
            <w:tcW w:w="2268" w:type="dxa"/>
          </w:tcPr>
          <w:p w:rsidR="00A2361B" w:rsidRPr="00325A11" w:rsidRDefault="00A2361B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74,9233</w:t>
            </w:r>
          </w:p>
        </w:tc>
      </w:tr>
    </w:tbl>
    <w:p w:rsidR="00325A11" w:rsidRPr="00325A11" w:rsidRDefault="00325A11" w:rsidP="00141DB9">
      <w:pPr>
        <w:rPr>
          <w:b/>
          <w:sz w:val="22"/>
          <w:szCs w:val="22"/>
        </w:rPr>
      </w:pPr>
    </w:p>
    <w:p w:rsidR="00141DB9" w:rsidRPr="00325A11" w:rsidRDefault="00141DB9" w:rsidP="00141DB9">
      <w:pPr>
        <w:rPr>
          <w:sz w:val="22"/>
          <w:szCs w:val="22"/>
        </w:rPr>
      </w:pPr>
      <w:r w:rsidRPr="00325A11">
        <w:rPr>
          <w:b/>
          <w:sz w:val="22"/>
          <w:szCs w:val="22"/>
        </w:rPr>
        <w:t xml:space="preserve">Содержание сведений об </w:t>
      </w:r>
      <w:proofErr w:type="spellStart"/>
      <w:r w:rsidRPr="00325A11">
        <w:rPr>
          <w:b/>
          <w:sz w:val="22"/>
          <w:szCs w:val="22"/>
        </w:rPr>
        <w:t>аффилированном</w:t>
      </w:r>
      <w:proofErr w:type="spellEnd"/>
      <w:r w:rsidRPr="00325A11">
        <w:rPr>
          <w:b/>
          <w:sz w:val="22"/>
          <w:szCs w:val="22"/>
        </w:rPr>
        <w:t xml:space="preserve"> лице после изменения:</w:t>
      </w: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706"/>
        <w:gridCol w:w="2551"/>
        <w:gridCol w:w="1701"/>
        <w:gridCol w:w="2127"/>
        <w:gridCol w:w="2268"/>
      </w:tblGrid>
      <w:tr w:rsidR="00141DB9" w:rsidRPr="00325A11" w:rsidTr="00325A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2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DB9" w:rsidRPr="00325A11" w:rsidRDefault="00141DB9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7</w:t>
            </w:r>
          </w:p>
        </w:tc>
      </w:tr>
      <w:tr w:rsidR="00325A11" w:rsidRPr="00325A11" w:rsidTr="00AC1B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2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325A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proofErr w:type="spellStart"/>
            <w:r w:rsidRPr="002B7C2D">
              <w:rPr>
                <w:sz w:val="22"/>
                <w:szCs w:val="22"/>
              </w:rPr>
              <w:t>Боглаев</w:t>
            </w:r>
            <w:proofErr w:type="spellEnd"/>
            <w:r w:rsidRPr="002B7C2D">
              <w:rPr>
                <w:sz w:val="22"/>
                <w:szCs w:val="22"/>
              </w:rPr>
              <w:t xml:space="preserve"> Владимир Николаевич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Член Совета директоров;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Лицо, осуществляющее полномочия единоличного исполнительного органа;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26.06.2012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28.02.2011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28.02.2011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-</w:t>
            </w: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  <w:p w:rsidR="00325A11" w:rsidRPr="002B7C2D" w:rsidRDefault="00325A11" w:rsidP="00325A11">
            <w:pPr>
              <w:jc w:val="center"/>
              <w:rPr>
                <w:sz w:val="22"/>
                <w:szCs w:val="22"/>
              </w:rPr>
            </w:pPr>
          </w:p>
        </w:tc>
      </w:tr>
      <w:tr w:rsidR="00325A11" w:rsidRPr="00325A11" w:rsidTr="00325A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ООО «</w:t>
            </w:r>
            <w:proofErr w:type="spellStart"/>
            <w:r w:rsidRPr="00325A11">
              <w:rPr>
                <w:sz w:val="22"/>
                <w:szCs w:val="22"/>
              </w:rPr>
              <w:t>НефтеГазИндустрия</w:t>
            </w:r>
            <w:proofErr w:type="spellEnd"/>
            <w:r w:rsidRPr="00325A11">
              <w:rPr>
                <w:sz w:val="22"/>
                <w:szCs w:val="22"/>
              </w:rPr>
              <w:t>»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 xml:space="preserve">РФ, г. Череповец, Вологодской области,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ул. Стройиндустрии, 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 xml:space="preserve">Лицо, принадлежит  к той же группе лиц, что и ОАО «ЧЛМЗ»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10.12.2012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10.12.2012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25,0499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25,0499</w:t>
            </w:r>
          </w:p>
        </w:tc>
      </w:tr>
      <w:tr w:rsidR="00325A11" w:rsidRPr="00325A11" w:rsidTr="00325A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B7" w:rsidRDefault="00AC1BB7" w:rsidP="00B3450E">
            <w:pPr>
              <w:jc w:val="center"/>
              <w:rPr>
                <w:sz w:val="22"/>
                <w:szCs w:val="22"/>
              </w:rPr>
            </w:pPr>
          </w:p>
          <w:p w:rsidR="00AC1BB7" w:rsidRDefault="00AC1BB7" w:rsidP="00B3450E">
            <w:pPr>
              <w:jc w:val="center"/>
              <w:rPr>
                <w:sz w:val="22"/>
                <w:szCs w:val="22"/>
              </w:rPr>
            </w:pPr>
          </w:p>
          <w:p w:rsidR="00AC1BB7" w:rsidRDefault="00AC1BB7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ООО «</w:t>
            </w:r>
            <w:proofErr w:type="spellStart"/>
            <w:r w:rsidRPr="00325A11">
              <w:rPr>
                <w:sz w:val="22"/>
                <w:szCs w:val="22"/>
              </w:rPr>
              <w:t>НефтеГазИндустрия</w:t>
            </w:r>
            <w:proofErr w:type="spellEnd"/>
            <w:r w:rsidRPr="00325A11">
              <w:rPr>
                <w:sz w:val="22"/>
                <w:szCs w:val="22"/>
              </w:rPr>
              <w:t>»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 xml:space="preserve">РФ, г. Череповец, Вологодской области,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ул. Стройиндустрии, 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 xml:space="preserve">Лицо, принадлежит  к той же группе лиц, что и ОАО «ЧЛМЗ»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10.12.2012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325A11" w:rsidRPr="00325A11">
              <w:rPr>
                <w:sz w:val="22"/>
                <w:szCs w:val="22"/>
              </w:rPr>
              <w:t>.12.2012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99, 97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99, 97</w:t>
            </w:r>
          </w:p>
        </w:tc>
      </w:tr>
      <w:tr w:rsidR="00325A11" w:rsidRPr="00325A11" w:rsidTr="00325A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proofErr w:type="spellStart"/>
            <w:r w:rsidRPr="00325A11">
              <w:rPr>
                <w:sz w:val="22"/>
                <w:szCs w:val="22"/>
              </w:rPr>
              <w:t>Шарифуллин</w:t>
            </w:r>
            <w:proofErr w:type="spellEnd"/>
            <w:r w:rsidRPr="00325A11">
              <w:rPr>
                <w:sz w:val="22"/>
                <w:szCs w:val="22"/>
              </w:rPr>
              <w:t xml:space="preserve">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proofErr w:type="spellStart"/>
            <w:r w:rsidRPr="00325A11">
              <w:rPr>
                <w:sz w:val="22"/>
                <w:szCs w:val="22"/>
              </w:rPr>
              <w:t>Ильнур</w:t>
            </w:r>
            <w:proofErr w:type="spellEnd"/>
            <w:r w:rsidRPr="00325A11">
              <w:rPr>
                <w:sz w:val="22"/>
                <w:szCs w:val="22"/>
              </w:rPr>
              <w:t xml:space="preserve"> 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proofErr w:type="spellStart"/>
            <w:r w:rsidRPr="00325A11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Лицо, принадлежит  к той же группе лиц, что и ОАО «ЧЛМЗ»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10.12.2012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-</w:t>
            </w: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</w:p>
          <w:p w:rsidR="00325A11" w:rsidRPr="00325A11" w:rsidRDefault="00325A11" w:rsidP="00B3450E">
            <w:pPr>
              <w:jc w:val="center"/>
              <w:rPr>
                <w:sz w:val="22"/>
                <w:szCs w:val="22"/>
              </w:rPr>
            </w:pPr>
            <w:r w:rsidRPr="00325A11">
              <w:rPr>
                <w:sz w:val="22"/>
                <w:szCs w:val="22"/>
              </w:rPr>
              <w:t>-</w:t>
            </w:r>
          </w:p>
        </w:tc>
      </w:tr>
      <w:tr w:rsidR="00AC1BB7" w:rsidRPr="00325A11" w:rsidTr="00612C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B7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1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B7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ООО «Финансовые новации» не является </w:t>
            </w:r>
            <w:proofErr w:type="spellStart"/>
            <w:r>
              <w:rPr>
                <w:sz w:val="22"/>
                <w:szCs w:val="22"/>
              </w:rPr>
              <w:t>аффилированным</w:t>
            </w:r>
            <w:proofErr w:type="spellEnd"/>
            <w:r>
              <w:rPr>
                <w:sz w:val="22"/>
                <w:szCs w:val="22"/>
              </w:rPr>
              <w:t xml:space="preserve"> лицом ОАО «ЧЛМЗ», в </w:t>
            </w:r>
            <w:proofErr w:type="gramStart"/>
            <w:r>
              <w:rPr>
                <w:sz w:val="22"/>
                <w:szCs w:val="22"/>
              </w:rPr>
              <w:t>связи</w:t>
            </w:r>
            <w:proofErr w:type="gramEnd"/>
            <w:r>
              <w:rPr>
                <w:sz w:val="22"/>
                <w:szCs w:val="22"/>
              </w:rPr>
              <w:t xml:space="preserve"> с чем информация об Обществе в списке </w:t>
            </w:r>
            <w:proofErr w:type="spellStart"/>
            <w:r>
              <w:rPr>
                <w:sz w:val="22"/>
                <w:szCs w:val="22"/>
              </w:rPr>
              <w:t>аффилированных</w:t>
            </w:r>
            <w:proofErr w:type="spellEnd"/>
            <w:r>
              <w:rPr>
                <w:sz w:val="22"/>
                <w:szCs w:val="22"/>
              </w:rPr>
              <w:t xml:space="preserve"> лиц </w:t>
            </w:r>
          </w:p>
          <w:p w:rsidR="00AC1BB7" w:rsidRPr="00325A11" w:rsidRDefault="00AC1BB7" w:rsidP="00B345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«ЧЛМЗ» отсутствует</w:t>
            </w:r>
          </w:p>
        </w:tc>
      </w:tr>
    </w:tbl>
    <w:p w:rsidR="00821738" w:rsidRPr="00325A11" w:rsidRDefault="00821738" w:rsidP="006612DE">
      <w:pPr>
        <w:rPr>
          <w:sz w:val="22"/>
          <w:szCs w:val="22"/>
        </w:rPr>
      </w:pPr>
    </w:p>
    <w:sectPr w:rsidR="00821738" w:rsidRPr="00325A11" w:rsidSect="00141DB9">
      <w:footerReference w:type="default" r:id="rId7"/>
      <w:pgSz w:w="16838" w:h="11906" w:orient="landscape" w:code="9"/>
      <w:pgMar w:top="1418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BEA" w:rsidRDefault="00937BEA">
      <w:r>
        <w:separator/>
      </w:r>
    </w:p>
  </w:endnote>
  <w:endnote w:type="continuationSeparator" w:id="0">
    <w:p w:rsidR="00937BEA" w:rsidRDefault="00937B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C1B" w:rsidRDefault="008A3C1B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06E35">
      <w:rPr>
        <w:rStyle w:val="a7"/>
        <w:noProof/>
      </w:rPr>
      <w:t>5</w:t>
    </w:r>
    <w:r>
      <w:rPr>
        <w:rStyle w:val="a7"/>
      </w:rPr>
      <w:fldChar w:fldCharType="end"/>
    </w:r>
  </w:p>
  <w:p w:rsidR="008A3C1B" w:rsidRDefault="008A3C1B" w:rsidP="008A3C1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BEA" w:rsidRDefault="00937BEA">
      <w:r>
        <w:separator/>
      </w:r>
    </w:p>
  </w:footnote>
  <w:footnote w:type="continuationSeparator" w:id="0">
    <w:p w:rsidR="00937BEA" w:rsidRDefault="00937B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4"/>
  <w:embedSystemFonts/>
  <w:proofState w:spelling="clean" w:grammar="clean"/>
  <w:stylePaneFormatFilter w:val="3F01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1738"/>
    <w:rsid w:val="00010261"/>
    <w:rsid w:val="00013560"/>
    <w:rsid w:val="00021E4F"/>
    <w:rsid w:val="0002299B"/>
    <w:rsid w:val="00052E81"/>
    <w:rsid w:val="00062D87"/>
    <w:rsid w:val="00077404"/>
    <w:rsid w:val="000C639F"/>
    <w:rsid w:val="000D7B1F"/>
    <w:rsid w:val="000F4937"/>
    <w:rsid w:val="00105CE3"/>
    <w:rsid w:val="00126159"/>
    <w:rsid w:val="00141DB9"/>
    <w:rsid w:val="00151B95"/>
    <w:rsid w:val="001566C1"/>
    <w:rsid w:val="00161F72"/>
    <w:rsid w:val="00165061"/>
    <w:rsid w:val="001735B7"/>
    <w:rsid w:val="00191372"/>
    <w:rsid w:val="001A0A6F"/>
    <w:rsid w:val="001A43A7"/>
    <w:rsid w:val="00227B50"/>
    <w:rsid w:val="00271E6C"/>
    <w:rsid w:val="00275510"/>
    <w:rsid w:val="00284847"/>
    <w:rsid w:val="002B7C2D"/>
    <w:rsid w:val="002E0833"/>
    <w:rsid w:val="002F28AB"/>
    <w:rsid w:val="00317C22"/>
    <w:rsid w:val="00325A11"/>
    <w:rsid w:val="00330525"/>
    <w:rsid w:val="0035506D"/>
    <w:rsid w:val="0037166B"/>
    <w:rsid w:val="00374B95"/>
    <w:rsid w:val="00375616"/>
    <w:rsid w:val="003A1B34"/>
    <w:rsid w:val="003A4C37"/>
    <w:rsid w:val="00405FC7"/>
    <w:rsid w:val="00422CE9"/>
    <w:rsid w:val="00423082"/>
    <w:rsid w:val="0043792D"/>
    <w:rsid w:val="00474172"/>
    <w:rsid w:val="004742AA"/>
    <w:rsid w:val="00496C3D"/>
    <w:rsid w:val="00497524"/>
    <w:rsid w:val="004A023A"/>
    <w:rsid w:val="004A2E71"/>
    <w:rsid w:val="004A7477"/>
    <w:rsid w:val="004B6A57"/>
    <w:rsid w:val="004D0D66"/>
    <w:rsid w:val="004D5431"/>
    <w:rsid w:val="004F298F"/>
    <w:rsid w:val="00516537"/>
    <w:rsid w:val="00530222"/>
    <w:rsid w:val="005472B6"/>
    <w:rsid w:val="00573250"/>
    <w:rsid w:val="0058271F"/>
    <w:rsid w:val="005A6A87"/>
    <w:rsid w:val="005B33AF"/>
    <w:rsid w:val="005B7C16"/>
    <w:rsid w:val="005D4F95"/>
    <w:rsid w:val="005E7C7B"/>
    <w:rsid w:val="005F03FE"/>
    <w:rsid w:val="00607C55"/>
    <w:rsid w:val="00615749"/>
    <w:rsid w:val="00621344"/>
    <w:rsid w:val="006612DE"/>
    <w:rsid w:val="006613F0"/>
    <w:rsid w:val="00662423"/>
    <w:rsid w:val="00664CC5"/>
    <w:rsid w:val="006659B4"/>
    <w:rsid w:val="006726E6"/>
    <w:rsid w:val="00675040"/>
    <w:rsid w:val="00676B23"/>
    <w:rsid w:val="00687269"/>
    <w:rsid w:val="0069498E"/>
    <w:rsid w:val="006B372D"/>
    <w:rsid w:val="006B4979"/>
    <w:rsid w:val="006C22A6"/>
    <w:rsid w:val="006F3FE2"/>
    <w:rsid w:val="00701D52"/>
    <w:rsid w:val="00701E60"/>
    <w:rsid w:val="00765983"/>
    <w:rsid w:val="00776120"/>
    <w:rsid w:val="0078646D"/>
    <w:rsid w:val="00797166"/>
    <w:rsid w:val="007C7234"/>
    <w:rsid w:val="007E5135"/>
    <w:rsid w:val="00811B08"/>
    <w:rsid w:val="008173E3"/>
    <w:rsid w:val="00821738"/>
    <w:rsid w:val="00851CE2"/>
    <w:rsid w:val="00864E4E"/>
    <w:rsid w:val="00867F2C"/>
    <w:rsid w:val="00875B92"/>
    <w:rsid w:val="00886376"/>
    <w:rsid w:val="00891FAF"/>
    <w:rsid w:val="008A3C1B"/>
    <w:rsid w:val="008A7D8B"/>
    <w:rsid w:val="008B2B4A"/>
    <w:rsid w:val="008C21DB"/>
    <w:rsid w:val="008C2B4E"/>
    <w:rsid w:val="008C4771"/>
    <w:rsid w:val="009143C0"/>
    <w:rsid w:val="009300C0"/>
    <w:rsid w:val="00937BEA"/>
    <w:rsid w:val="00952BBC"/>
    <w:rsid w:val="009A108D"/>
    <w:rsid w:val="009B2248"/>
    <w:rsid w:val="009D63BB"/>
    <w:rsid w:val="009F3C2A"/>
    <w:rsid w:val="00A01FF0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3C43"/>
    <w:rsid w:val="00A602AF"/>
    <w:rsid w:val="00A8043E"/>
    <w:rsid w:val="00A91FA4"/>
    <w:rsid w:val="00AB044E"/>
    <w:rsid w:val="00AB479A"/>
    <w:rsid w:val="00AC1BB7"/>
    <w:rsid w:val="00AC1E70"/>
    <w:rsid w:val="00AF70D5"/>
    <w:rsid w:val="00AF7B66"/>
    <w:rsid w:val="00B12968"/>
    <w:rsid w:val="00B43AFA"/>
    <w:rsid w:val="00B63E40"/>
    <w:rsid w:val="00B81C4F"/>
    <w:rsid w:val="00B83DC8"/>
    <w:rsid w:val="00C06E35"/>
    <w:rsid w:val="00C13B55"/>
    <w:rsid w:val="00C20159"/>
    <w:rsid w:val="00C42CFE"/>
    <w:rsid w:val="00C46530"/>
    <w:rsid w:val="00C917CD"/>
    <w:rsid w:val="00CA2E09"/>
    <w:rsid w:val="00CB3924"/>
    <w:rsid w:val="00CB7BA5"/>
    <w:rsid w:val="00CC7C60"/>
    <w:rsid w:val="00CE5459"/>
    <w:rsid w:val="00CF1317"/>
    <w:rsid w:val="00CF7647"/>
    <w:rsid w:val="00D055B9"/>
    <w:rsid w:val="00D30C5B"/>
    <w:rsid w:val="00D4379B"/>
    <w:rsid w:val="00D51D0F"/>
    <w:rsid w:val="00D84D74"/>
    <w:rsid w:val="00DA4D8A"/>
    <w:rsid w:val="00DB6480"/>
    <w:rsid w:val="00DD08E1"/>
    <w:rsid w:val="00E078F0"/>
    <w:rsid w:val="00E15303"/>
    <w:rsid w:val="00E23C96"/>
    <w:rsid w:val="00E3598E"/>
    <w:rsid w:val="00E530CE"/>
    <w:rsid w:val="00E8195D"/>
    <w:rsid w:val="00E91C5E"/>
    <w:rsid w:val="00EB4B12"/>
    <w:rsid w:val="00EC020C"/>
    <w:rsid w:val="00EE0007"/>
    <w:rsid w:val="00EE336D"/>
    <w:rsid w:val="00F03BB3"/>
    <w:rsid w:val="00F04003"/>
    <w:rsid w:val="00F06C79"/>
    <w:rsid w:val="00F33A74"/>
    <w:rsid w:val="00F517D8"/>
    <w:rsid w:val="00F910BC"/>
    <w:rsid w:val="00FA0311"/>
    <w:rsid w:val="00FA5D1D"/>
    <w:rsid w:val="00FA70BA"/>
    <w:rsid w:val="00FC2DF1"/>
    <w:rsid w:val="00FD46CC"/>
    <w:rsid w:val="00FD6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Соколова</cp:lastModifiedBy>
  <cp:revision>2</cp:revision>
  <cp:lastPrinted>2013-01-08T07:17:00Z</cp:lastPrinted>
  <dcterms:created xsi:type="dcterms:W3CDTF">2013-01-08T07:26:00Z</dcterms:created>
  <dcterms:modified xsi:type="dcterms:W3CDTF">2013-01-08T07:26:00Z</dcterms:modified>
</cp:coreProperties>
</file>